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F0BD3" w14:textId="05DEF817" w:rsidR="002829EE" w:rsidRPr="00437732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437732">
        <w:rPr>
          <w:b/>
          <w:bCs/>
          <w:color w:val="auto"/>
          <w:sz w:val="24"/>
          <w:szCs w:val="24"/>
        </w:rPr>
        <w:t xml:space="preserve">ALLEGATO </w:t>
      </w:r>
      <w:r w:rsidR="009936C4">
        <w:rPr>
          <w:b/>
          <w:bCs/>
          <w:color w:val="auto"/>
          <w:sz w:val="24"/>
          <w:szCs w:val="24"/>
        </w:rPr>
        <w:t>4</w:t>
      </w:r>
      <w:r w:rsidRPr="00437732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437732" w:rsidRDefault="004814DB" w:rsidP="000C760C">
      <w:pPr>
        <w:spacing w:before="240"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Programma Regionale Puglia 2021 – 2027</w:t>
      </w:r>
    </w:p>
    <w:p w14:paraId="5108EFD5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Priorità 2 “Economia verde”</w:t>
      </w:r>
    </w:p>
    <w:p w14:paraId="5EE5A7F4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437732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437732" w:rsidRDefault="004814DB" w:rsidP="000C760C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63364F25" w:rsidR="00852ED4" w:rsidRPr="00437732" w:rsidRDefault="009936C4" w:rsidP="000C760C">
      <w:pPr>
        <w:spacing w:before="480" w:after="0" w:line="24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CLAUSOLA PANTOUFLAGE</w:t>
      </w:r>
    </w:p>
    <w:p w14:paraId="3ED3DEA7" w14:textId="77777777" w:rsidR="009936C4" w:rsidRDefault="008B0819" w:rsidP="000C760C">
      <w:pPr>
        <w:spacing w:after="240" w:line="240" w:lineRule="auto"/>
        <w:jc w:val="center"/>
        <w:rPr>
          <w:i/>
          <w:iCs/>
          <w:color w:val="auto"/>
          <w:sz w:val="18"/>
          <w:szCs w:val="18"/>
        </w:rPr>
      </w:pPr>
      <w:r w:rsidRPr="00437732">
        <w:rPr>
          <w:i/>
          <w:iCs/>
          <w:color w:val="auto"/>
          <w:sz w:val="18"/>
          <w:szCs w:val="18"/>
        </w:rPr>
        <w:t>(</w:t>
      </w:r>
      <w:r w:rsidR="009936C4">
        <w:rPr>
          <w:i/>
          <w:iCs/>
          <w:color w:val="auto"/>
          <w:sz w:val="18"/>
          <w:szCs w:val="18"/>
        </w:rPr>
        <w:t xml:space="preserve">art. 53, comma 16-ter, </w:t>
      </w:r>
      <w:proofErr w:type="spellStart"/>
      <w:r w:rsidR="009936C4">
        <w:rPr>
          <w:i/>
          <w:iCs/>
          <w:color w:val="auto"/>
          <w:sz w:val="18"/>
          <w:szCs w:val="18"/>
        </w:rPr>
        <w:t>D.Lgs</w:t>
      </w:r>
      <w:proofErr w:type="spellEnd"/>
      <w:r w:rsidR="009936C4">
        <w:rPr>
          <w:i/>
          <w:iCs/>
          <w:color w:val="auto"/>
          <w:sz w:val="18"/>
          <w:szCs w:val="18"/>
        </w:rPr>
        <w:t xml:space="preserve"> n. 165/2001, introdotto dalla L. n. 190/2012)</w:t>
      </w:r>
    </w:p>
    <w:p w14:paraId="258B4808" w14:textId="77777777" w:rsidR="009936C4" w:rsidRPr="009936C4" w:rsidRDefault="009936C4" w:rsidP="000C760C">
      <w:pPr>
        <w:spacing w:after="240" w:line="240" w:lineRule="auto"/>
        <w:jc w:val="center"/>
        <w:rPr>
          <w:b/>
          <w:bCs/>
          <w:i/>
          <w:iCs/>
          <w:color w:val="auto"/>
          <w:sz w:val="18"/>
          <w:szCs w:val="18"/>
        </w:rPr>
      </w:pPr>
      <w:r w:rsidRPr="009936C4">
        <w:rPr>
          <w:b/>
          <w:bCs/>
          <w:i/>
          <w:iCs/>
          <w:color w:val="auto"/>
          <w:sz w:val="18"/>
          <w:szCs w:val="18"/>
        </w:rPr>
        <w:t>DICHIARAZIONE resa ai sensi artt. 46-47 del D.P.R. n. 445/2000)</w:t>
      </w:r>
    </w:p>
    <w:p w14:paraId="6FEF30A6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bookmarkStart w:id="1" w:name="_Hlk199327484"/>
      <w:bookmarkStart w:id="2" w:name="_Hlk143503050"/>
      <w:bookmarkStart w:id="3" w:name="_Hlk137377093"/>
    </w:p>
    <w:p w14:paraId="2A972901" w14:textId="6821B37A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040CE282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nata/o a 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437732">
        <w:rPr>
          <w:color w:val="auto"/>
          <w:sz w:val="20"/>
          <w:szCs w:val="20"/>
        </w:rPr>
        <w:tab/>
        <w:t xml:space="preserve">il           ___ /__ /_____ </w:t>
      </w:r>
    </w:p>
    <w:p w14:paraId="7D5A5237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residente in</w:t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437732">
        <w:rPr>
          <w:color w:val="auto"/>
          <w:sz w:val="20"/>
          <w:szCs w:val="20"/>
        </w:rPr>
        <w:tab/>
        <w:t xml:space="preserve">CAP __________ </w:t>
      </w:r>
      <w:r w:rsidRPr="00437732">
        <w:rPr>
          <w:color w:val="auto"/>
          <w:sz w:val="20"/>
          <w:szCs w:val="20"/>
        </w:rPr>
        <w:tab/>
      </w:r>
    </w:p>
    <w:p w14:paraId="0D1102A4" w14:textId="77777777" w:rsidR="00236D29" w:rsidRPr="00437732" w:rsidRDefault="00236D29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>indirizzo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609F0E64" w14:textId="6F45465F" w:rsidR="00236D29" w:rsidRPr="00437732" w:rsidRDefault="00AE7AB1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236D29" w:rsidRPr="00437732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236D29" w:rsidRPr="00437732">
        <w:rPr>
          <w:color w:val="auto"/>
          <w:sz w:val="20"/>
          <w:szCs w:val="20"/>
        </w:rPr>
        <w:t xml:space="preserve">iscale </w:t>
      </w:r>
      <w:r w:rsidR="00236D29" w:rsidRPr="00437732">
        <w:rPr>
          <w:color w:val="auto"/>
          <w:sz w:val="20"/>
          <w:szCs w:val="20"/>
        </w:rPr>
        <w:tab/>
        <w:t>_________________________</w:t>
      </w:r>
    </w:p>
    <w:p w14:paraId="50F7F0BD" w14:textId="77777777" w:rsidR="00236D29" w:rsidRPr="00437732" w:rsidRDefault="00236D29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437732">
        <w:rPr>
          <w:rFonts w:eastAsia="Corbel" w:cstheme="minorHAnsi"/>
          <w:color w:val="auto"/>
          <w:sz w:val="20"/>
          <w:szCs w:val="20"/>
        </w:rPr>
        <w:t>documento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di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identità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437732">
        <w:rPr>
          <w:rFonts w:eastAsia="Corbel" w:cstheme="minorHAnsi"/>
          <w:color w:val="auto"/>
          <w:sz w:val="20"/>
          <w:szCs w:val="20"/>
        </w:rPr>
        <w:tab/>
        <w:t>rilasciato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eastAsia="Corbel" w:cstheme="minorHAnsi"/>
          <w:color w:val="auto"/>
          <w:sz w:val="20"/>
          <w:szCs w:val="20"/>
        </w:rPr>
        <w:t>da ________________________</w:t>
      </w:r>
      <w:r w:rsidRPr="00437732">
        <w:rPr>
          <w:rFonts w:cstheme="minorHAnsi"/>
          <w:color w:val="auto"/>
          <w:sz w:val="20"/>
          <w:szCs w:val="20"/>
        </w:rPr>
        <w:t xml:space="preserve"> </w:t>
      </w:r>
      <w:r w:rsidRPr="00437732">
        <w:rPr>
          <w:rFonts w:cstheme="minorHAnsi"/>
          <w:color w:val="auto"/>
          <w:sz w:val="20"/>
          <w:szCs w:val="20"/>
        </w:rPr>
        <w:tab/>
      </w:r>
      <w:r w:rsidRPr="00437732">
        <w:rPr>
          <w:rFonts w:eastAsia="Corbel" w:cstheme="minorHAnsi"/>
          <w:color w:val="auto"/>
          <w:sz w:val="20"/>
          <w:szCs w:val="20"/>
        </w:rPr>
        <w:t>il _________________</w:t>
      </w:r>
    </w:p>
    <w:bookmarkEnd w:id="1"/>
    <w:p w14:paraId="20AF12B4" w14:textId="77777777" w:rsidR="000C760C" w:rsidRDefault="000C760C" w:rsidP="000C760C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 Legale rappresentante</w:t>
      </w:r>
    </w:p>
    <w:p w14:paraId="776D4566" w14:textId="77777777" w:rsidR="000C760C" w:rsidRPr="00A54CE0" w:rsidRDefault="000C760C" w:rsidP="000C760C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del Soggetto Proponente </w:t>
      </w:r>
      <w:r w:rsidRPr="00A54CE0">
        <w:rPr>
          <w:color w:val="auto"/>
          <w:sz w:val="20"/>
          <w:szCs w:val="20"/>
        </w:rPr>
        <w:t xml:space="preserve"> ____________________________________________________________</w:t>
      </w:r>
      <w:r>
        <w:rPr>
          <w:color w:val="auto"/>
          <w:sz w:val="20"/>
          <w:szCs w:val="20"/>
        </w:rPr>
        <w:t>_______________</w:t>
      </w:r>
    </w:p>
    <w:p w14:paraId="360C5B3B" w14:textId="77777777" w:rsidR="000C760C" w:rsidRPr="00A54CE0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con 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E7AB1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 xml:space="preserve">_____________________(   ) CAP_______ Via ________________________________ n. ___, </w:t>
      </w:r>
    </w:p>
    <w:p w14:paraId="1EFB8546" w14:textId="77777777" w:rsidR="000C760C" w:rsidRDefault="000C760C" w:rsidP="000C760C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5EF0BC1D" w14:textId="406CF546" w:rsidR="00236D29" w:rsidRPr="009936C4" w:rsidRDefault="000C760C" w:rsidP="009936C4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 IVA  ______________________________</w:t>
      </w:r>
      <w:r>
        <w:rPr>
          <w:color w:val="auto"/>
          <w:sz w:val="20"/>
          <w:szCs w:val="20"/>
        </w:rPr>
        <w:t>____</w:t>
      </w:r>
    </w:p>
    <w:bookmarkEnd w:id="2"/>
    <w:bookmarkEnd w:id="3"/>
    <w:p w14:paraId="2441F1F3" w14:textId="633C423A" w:rsidR="006726C3" w:rsidRPr="00437732" w:rsidRDefault="006726C3" w:rsidP="000C760C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437732">
        <w:rPr>
          <w:b/>
          <w:bCs/>
          <w:color w:val="auto"/>
          <w:sz w:val="24"/>
          <w:szCs w:val="24"/>
        </w:rPr>
        <w:t>DICHIARA</w:t>
      </w:r>
    </w:p>
    <w:p w14:paraId="5F1C2AD7" w14:textId="396CD8A3" w:rsidR="00236D29" w:rsidRDefault="006726C3" w:rsidP="000B3136">
      <w:pPr>
        <w:spacing w:after="0"/>
        <w:rPr>
          <w:color w:val="auto"/>
          <w:sz w:val="20"/>
          <w:szCs w:val="20"/>
        </w:rPr>
      </w:pPr>
      <w:r w:rsidRPr="009936C4">
        <w:rPr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9936C4">
        <w:rPr>
          <w:color w:val="auto"/>
          <w:sz w:val="20"/>
          <w:szCs w:val="20"/>
        </w:rPr>
        <w:t>ss.mm.ii</w:t>
      </w:r>
      <w:bookmarkStart w:id="4" w:name="_Hlk172968216"/>
      <w:bookmarkStart w:id="5" w:name="_Hlk173086831"/>
      <w:proofErr w:type="spellEnd"/>
      <w:r w:rsidR="009936C4">
        <w:rPr>
          <w:color w:val="auto"/>
          <w:sz w:val="20"/>
          <w:szCs w:val="20"/>
        </w:rPr>
        <w:t>, consapevole delle sanzioni, anche penali, in cui può incorrere nel caso di dichiarazioni false o mendaci o di esibizione di atto falso o contenente dati non più rispondenti alla verità, così come disposto dall’art. del DPR 445/2000:</w:t>
      </w:r>
    </w:p>
    <w:p w14:paraId="18456274" w14:textId="77777777" w:rsidR="009936C4" w:rsidRDefault="009936C4" w:rsidP="000B3136">
      <w:pPr>
        <w:spacing w:after="0"/>
        <w:rPr>
          <w:color w:val="auto"/>
          <w:sz w:val="20"/>
          <w:szCs w:val="20"/>
        </w:rPr>
      </w:pPr>
    </w:p>
    <w:p w14:paraId="1AD92C7B" w14:textId="1BD04690" w:rsidR="000B3136" w:rsidRPr="000B3136" w:rsidRDefault="000B3136" w:rsidP="000B3136">
      <w:pPr>
        <w:pStyle w:val="Paragrafoelenco"/>
        <w:numPr>
          <w:ilvl w:val="0"/>
          <w:numId w:val="47"/>
        </w:numPr>
        <w:spacing w:after="240"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B3136">
        <w:rPr>
          <w:rFonts w:ascii="Calibri" w:hAnsi="Calibri" w:cs="Calibri"/>
          <w:sz w:val="20"/>
          <w:szCs w:val="20"/>
        </w:rPr>
        <w:t xml:space="preserve">di non aver concluso contratti di lavoro subordinato o autonomo e, comunque, di non aver attribuito incarichi a ex dipendenti dell'Amministrazione regionale che abbiano esercitato poteri autoritativi e negoziali per conto della Regione Puglia nei propri confronti per il triennio successivo alla cessazione del loro rapporto di lavoro con l’’Amministrazione regionale, ai sensi dell’art 53, comma 16-ter del </w:t>
      </w:r>
      <w:proofErr w:type="spellStart"/>
      <w:r w:rsidRPr="000B3136">
        <w:rPr>
          <w:rFonts w:ascii="Calibri" w:hAnsi="Calibri" w:cs="Calibri"/>
          <w:sz w:val="20"/>
          <w:szCs w:val="20"/>
        </w:rPr>
        <w:t>D.Lgs.</w:t>
      </w:r>
      <w:proofErr w:type="spellEnd"/>
      <w:r w:rsidRPr="000B3136">
        <w:rPr>
          <w:rFonts w:ascii="Calibri" w:hAnsi="Calibri" w:cs="Calibri"/>
          <w:sz w:val="20"/>
          <w:szCs w:val="20"/>
        </w:rPr>
        <w:t xml:space="preserve"> n. 165/2001 </w:t>
      </w:r>
      <w:proofErr w:type="spellStart"/>
      <w:r w:rsidRPr="000B3136">
        <w:rPr>
          <w:rFonts w:ascii="Calibri" w:hAnsi="Calibri" w:cs="Calibri"/>
          <w:sz w:val="20"/>
          <w:szCs w:val="20"/>
        </w:rPr>
        <w:t>s.m.i.</w:t>
      </w:r>
      <w:proofErr w:type="spellEnd"/>
      <w:r w:rsidRPr="000B3136">
        <w:rPr>
          <w:rFonts w:ascii="Calibri" w:hAnsi="Calibri" w:cs="Calibri"/>
          <w:sz w:val="20"/>
          <w:szCs w:val="20"/>
        </w:rPr>
        <w:t>;</w:t>
      </w:r>
    </w:p>
    <w:p w14:paraId="7493BE5B" w14:textId="0C62508A" w:rsidR="000B3136" w:rsidRPr="006448F9" w:rsidRDefault="000B3136" w:rsidP="006448F9">
      <w:pPr>
        <w:pStyle w:val="Paragrafoelenco"/>
        <w:numPr>
          <w:ilvl w:val="0"/>
          <w:numId w:val="47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0B3136">
        <w:rPr>
          <w:rFonts w:ascii="Calibri" w:hAnsi="Calibri" w:cs="Calibri"/>
          <w:sz w:val="20"/>
          <w:szCs w:val="20"/>
        </w:rPr>
        <w:t>di essere consapevole che, ai sensi del predetto art. 53, comma 16-ter</w:t>
      </w:r>
      <w:r>
        <w:rPr>
          <w:rFonts w:ascii="Calibri" w:hAnsi="Calibri" w:cs="Calibri"/>
          <w:sz w:val="20"/>
          <w:szCs w:val="20"/>
        </w:rPr>
        <w:t xml:space="preserve"> </w:t>
      </w:r>
      <w:r w:rsidRPr="000B3136">
        <w:rPr>
          <w:rFonts w:ascii="Calibri" w:hAnsi="Calibri" w:cs="Calibri"/>
          <w:sz w:val="20"/>
          <w:szCs w:val="20"/>
        </w:rPr>
        <w:t xml:space="preserve">del </w:t>
      </w:r>
      <w:proofErr w:type="spellStart"/>
      <w:r w:rsidRPr="000B3136">
        <w:rPr>
          <w:rFonts w:ascii="Calibri" w:hAnsi="Calibri" w:cs="Calibri"/>
          <w:sz w:val="20"/>
          <w:szCs w:val="20"/>
        </w:rPr>
        <w:t>D.Lgs.</w:t>
      </w:r>
      <w:proofErr w:type="spellEnd"/>
      <w:r w:rsidRPr="000B3136">
        <w:rPr>
          <w:rFonts w:ascii="Calibri" w:hAnsi="Calibri" w:cs="Calibri"/>
          <w:sz w:val="20"/>
          <w:szCs w:val="20"/>
        </w:rPr>
        <w:t xml:space="preserve"> n. 165/2001 </w:t>
      </w:r>
      <w:proofErr w:type="spellStart"/>
      <w:r w:rsidRPr="000B3136">
        <w:rPr>
          <w:rFonts w:ascii="Calibri" w:hAnsi="Calibri" w:cs="Calibri"/>
          <w:sz w:val="20"/>
          <w:szCs w:val="20"/>
        </w:rPr>
        <w:t>s.m.i.</w:t>
      </w:r>
      <w:proofErr w:type="spellEnd"/>
      <w:r w:rsidRPr="000B3136">
        <w:rPr>
          <w:rFonts w:ascii="Calibri" w:hAnsi="Calibri" w:cs="Calibri"/>
          <w:sz w:val="20"/>
          <w:szCs w:val="20"/>
        </w:rPr>
        <w:t>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</w:t>
      </w:r>
      <w:bookmarkEnd w:id="4"/>
    </w:p>
    <w:bookmarkEnd w:id="5"/>
    <w:p w14:paraId="759C7151" w14:textId="77777777" w:rsidR="00236D29" w:rsidRPr="00437732" w:rsidRDefault="00236D29" w:rsidP="000B3136">
      <w:pPr>
        <w:spacing w:before="60" w:after="0"/>
        <w:jc w:val="both"/>
        <w:rPr>
          <w:color w:val="auto"/>
          <w:sz w:val="20"/>
          <w:szCs w:val="20"/>
        </w:rPr>
      </w:pPr>
    </w:p>
    <w:p w14:paraId="33DB2B7E" w14:textId="22677266" w:rsidR="006726C3" w:rsidRPr="00437732" w:rsidRDefault="006726C3" w:rsidP="006726C3">
      <w:pPr>
        <w:spacing w:before="60" w:after="0" w:line="240" w:lineRule="auto"/>
        <w:jc w:val="both"/>
        <w:rPr>
          <w:color w:val="auto"/>
          <w:sz w:val="20"/>
          <w:szCs w:val="20"/>
        </w:rPr>
      </w:pPr>
      <w:r w:rsidRPr="00437732">
        <w:rPr>
          <w:color w:val="auto"/>
          <w:sz w:val="20"/>
          <w:szCs w:val="20"/>
        </w:rPr>
        <w:t xml:space="preserve">Luogo e data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  <w:t xml:space="preserve"> </w:t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  <w:r w:rsidRPr="00437732">
        <w:rPr>
          <w:color w:val="auto"/>
          <w:sz w:val="20"/>
          <w:szCs w:val="20"/>
        </w:rPr>
        <w:tab/>
      </w:r>
    </w:p>
    <w:p w14:paraId="7A204A0D" w14:textId="0E0B6D8A" w:rsidR="006726C3" w:rsidRDefault="006726C3" w:rsidP="006448F9">
      <w:pPr>
        <w:spacing w:after="0"/>
        <w:ind w:left="3540" w:firstLine="708"/>
        <w:jc w:val="center"/>
        <w:rPr>
          <w:color w:val="auto"/>
          <w:sz w:val="20"/>
          <w:szCs w:val="20"/>
        </w:rPr>
      </w:pPr>
      <w:r w:rsidRPr="000C760C">
        <w:rPr>
          <w:color w:val="auto"/>
          <w:sz w:val="20"/>
          <w:szCs w:val="20"/>
        </w:rPr>
        <w:t>Timbro e Firma digitale del</w:t>
      </w:r>
      <w:r w:rsidRPr="00437732">
        <w:rPr>
          <w:color w:val="auto"/>
          <w:sz w:val="20"/>
          <w:szCs w:val="20"/>
        </w:rPr>
        <w:t xml:space="preserve"> Legale Rappresentante</w:t>
      </w:r>
      <w:r w:rsidR="006E1E1F" w:rsidRPr="00437732">
        <w:rPr>
          <w:color w:val="auto"/>
          <w:sz w:val="20"/>
          <w:szCs w:val="20"/>
        </w:rPr>
        <w:t xml:space="preserve"> </w:t>
      </w:r>
    </w:p>
    <w:p w14:paraId="32970BB3" w14:textId="77777777" w:rsidR="00EF7EA8" w:rsidRDefault="00EF7EA8" w:rsidP="006726C3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15730D3D" w14:textId="38D9E6F4" w:rsidR="000B3136" w:rsidRDefault="006448F9" w:rsidP="009936C4">
      <w:p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</w:t>
      </w:r>
      <w:r w:rsidRPr="008B0819">
        <w:rPr>
          <w:sz w:val="20"/>
          <w:szCs w:val="20"/>
        </w:rPr>
        <w:t xml:space="preserve">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0B3136" w:rsidSect="006448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5" w:right="1134" w:bottom="1134" w:left="1134" w:header="277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AC62" w14:textId="77777777" w:rsidR="00462229" w:rsidRDefault="00462229" w:rsidP="008B7BF8">
      <w:pPr>
        <w:spacing w:after="0" w:line="240" w:lineRule="auto"/>
      </w:pPr>
      <w:r>
        <w:separator/>
      </w:r>
    </w:p>
  </w:endnote>
  <w:endnote w:type="continuationSeparator" w:id="0">
    <w:p w14:paraId="0C5CCCB3" w14:textId="77777777" w:rsidR="00462229" w:rsidRDefault="0046222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38BE" w14:textId="77777777" w:rsidR="00AE7AB1" w:rsidRDefault="00AE7A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63F" w14:textId="02ACA73E" w:rsidR="008B7BF8" w:rsidRDefault="009936C4" w:rsidP="006448F9">
    <w:pPr>
      <w:pStyle w:val="Pidipagina"/>
      <w:tabs>
        <w:tab w:val="clear" w:pos="4819"/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 wp14:anchorId="3498B331" wp14:editId="611F2516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D83D" w14:textId="77777777" w:rsidR="00AE7AB1" w:rsidRDefault="00AE7A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0C06" w14:textId="77777777" w:rsidR="00462229" w:rsidRDefault="00462229" w:rsidP="008B7BF8">
      <w:pPr>
        <w:spacing w:after="0" w:line="240" w:lineRule="auto"/>
      </w:pPr>
      <w:r>
        <w:separator/>
      </w:r>
    </w:p>
  </w:footnote>
  <w:footnote w:type="continuationSeparator" w:id="0">
    <w:p w14:paraId="5051686C" w14:textId="77777777" w:rsidR="00462229" w:rsidRDefault="00462229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9414D1"/>
    <w:multiLevelType w:val="hybridMultilevel"/>
    <w:tmpl w:val="AAAAE1EA"/>
    <w:numStyleLink w:val="Stileimportato11"/>
  </w:abstractNum>
  <w:abstractNum w:abstractNumId="7" w15:restartNumberingAfterBreak="0">
    <w:nsid w:val="21CF3EC0"/>
    <w:multiLevelType w:val="hybridMultilevel"/>
    <w:tmpl w:val="873687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D0860"/>
    <w:multiLevelType w:val="hybridMultilevel"/>
    <w:tmpl w:val="F1DC0F6A"/>
    <w:lvl w:ilvl="0" w:tplc="1054CF2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900"/>
    <w:multiLevelType w:val="multilevel"/>
    <w:tmpl w:val="9964FDD6"/>
    <w:lvl w:ilvl="0">
      <w:start w:val="1"/>
      <w:numFmt w:val="lowerLetter"/>
      <w:lvlText w:val="%1)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2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553C1"/>
    <w:multiLevelType w:val="hybridMultilevel"/>
    <w:tmpl w:val="BA86241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E3901"/>
    <w:multiLevelType w:val="hybridMultilevel"/>
    <w:tmpl w:val="8C203094"/>
    <w:numStyleLink w:val="Stileimportato3"/>
  </w:abstractNum>
  <w:abstractNum w:abstractNumId="17" w15:restartNumberingAfterBreak="0">
    <w:nsid w:val="37144B15"/>
    <w:multiLevelType w:val="hybridMultilevel"/>
    <w:tmpl w:val="4B14A604"/>
    <w:numStyleLink w:val="Stileimportato21"/>
  </w:abstractNum>
  <w:abstractNum w:abstractNumId="1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B3CAD"/>
    <w:multiLevelType w:val="hybridMultilevel"/>
    <w:tmpl w:val="0B0E98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76479CF"/>
    <w:multiLevelType w:val="hybridMultilevel"/>
    <w:tmpl w:val="E17E25A0"/>
    <w:numStyleLink w:val="Stileimportato5"/>
  </w:abstractNum>
  <w:abstractNum w:abstractNumId="27" w15:restartNumberingAfterBreak="0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F5390"/>
    <w:multiLevelType w:val="hybridMultilevel"/>
    <w:tmpl w:val="F874021A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4747"/>
    <w:multiLevelType w:val="hybridMultilevel"/>
    <w:tmpl w:val="514435D2"/>
    <w:numStyleLink w:val="Stileimportato2"/>
  </w:abstractNum>
  <w:abstractNum w:abstractNumId="32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64821D66"/>
    <w:multiLevelType w:val="hybridMultilevel"/>
    <w:tmpl w:val="595474EE"/>
    <w:numStyleLink w:val="Stileimportato4"/>
  </w:abstractNum>
  <w:abstractNum w:abstractNumId="37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0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754479"/>
    <w:multiLevelType w:val="hybridMultilevel"/>
    <w:tmpl w:val="50787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4A4B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551BA"/>
    <w:multiLevelType w:val="multilevel"/>
    <w:tmpl w:val="4B2E8572"/>
    <w:lvl w:ilvl="0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3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5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1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5" w15:restartNumberingAfterBreak="0">
    <w:nsid w:val="7DC53190"/>
    <w:multiLevelType w:val="multilevel"/>
    <w:tmpl w:val="1826E344"/>
    <w:lvl w:ilvl="0">
      <w:start w:val="2000"/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1440" w:hanging="720"/>
      </w:pPr>
      <w:rPr>
        <w:b w:val="0"/>
        <w:i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39965122">
    <w:abstractNumId w:val="4"/>
  </w:num>
  <w:num w:numId="2" w16cid:durableId="2105297837">
    <w:abstractNumId w:val="3"/>
  </w:num>
  <w:num w:numId="3" w16cid:durableId="1459910000">
    <w:abstractNumId w:val="1"/>
  </w:num>
  <w:num w:numId="4" w16cid:durableId="434399417">
    <w:abstractNumId w:val="31"/>
  </w:num>
  <w:num w:numId="5" w16cid:durableId="1697536719">
    <w:abstractNumId w:val="37"/>
  </w:num>
  <w:num w:numId="6" w16cid:durableId="356347071">
    <w:abstractNumId w:val="16"/>
  </w:num>
  <w:num w:numId="7" w16cid:durableId="62609668">
    <w:abstractNumId w:val="19"/>
  </w:num>
  <w:num w:numId="8" w16cid:durableId="1159233302">
    <w:abstractNumId w:val="36"/>
  </w:num>
  <w:num w:numId="9" w16cid:durableId="818040146">
    <w:abstractNumId w:val="36"/>
    <w:lvlOverride w:ilvl="0">
      <w:lvl w:ilvl="0" w:tplc="F8AC60F6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522DF56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8EE8C03C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3C8D9B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E42F29C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6DE3516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112EAB0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04A2135A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D504EA2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310641052">
    <w:abstractNumId w:val="18"/>
  </w:num>
  <w:num w:numId="11" w16cid:durableId="1002397694">
    <w:abstractNumId w:val="26"/>
  </w:num>
  <w:num w:numId="12" w16cid:durableId="1814366327">
    <w:abstractNumId w:val="35"/>
  </w:num>
  <w:num w:numId="13" w16cid:durableId="1164929195">
    <w:abstractNumId w:val="39"/>
  </w:num>
  <w:num w:numId="14" w16cid:durableId="1735153010">
    <w:abstractNumId w:val="34"/>
  </w:num>
  <w:num w:numId="15" w16cid:durableId="2085253650">
    <w:abstractNumId w:val="33"/>
  </w:num>
  <w:num w:numId="16" w16cid:durableId="701637398">
    <w:abstractNumId w:val="38"/>
  </w:num>
  <w:num w:numId="17" w16cid:durableId="1550648359">
    <w:abstractNumId w:val="24"/>
  </w:num>
  <w:num w:numId="18" w16cid:durableId="1553233203">
    <w:abstractNumId w:val="41"/>
  </w:num>
  <w:num w:numId="19" w16cid:durableId="1277831171">
    <w:abstractNumId w:val="25"/>
  </w:num>
  <w:num w:numId="20" w16cid:durableId="781923425">
    <w:abstractNumId w:val="6"/>
  </w:num>
  <w:num w:numId="21" w16cid:durableId="184292568">
    <w:abstractNumId w:val="5"/>
  </w:num>
  <w:num w:numId="22" w16cid:durableId="1042095267">
    <w:abstractNumId w:val="17"/>
  </w:num>
  <w:num w:numId="23" w16cid:durableId="1854567978">
    <w:abstractNumId w:val="22"/>
  </w:num>
  <w:num w:numId="24" w16cid:durableId="934557036">
    <w:abstractNumId w:val="10"/>
  </w:num>
  <w:num w:numId="25" w16cid:durableId="368652812">
    <w:abstractNumId w:val="43"/>
  </w:num>
  <w:num w:numId="26" w16cid:durableId="1578201557">
    <w:abstractNumId w:val="14"/>
  </w:num>
  <w:num w:numId="27" w16cid:durableId="726493705">
    <w:abstractNumId w:val="30"/>
  </w:num>
  <w:num w:numId="28" w16cid:durableId="1571502742">
    <w:abstractNumId w:val="32"/>
  </w:num>
  <w:num w:numId="29" w16cid:durableId="1536580272">
    <w:abstractNumId w:val="2"/>
  </w:num>
  <w:num w:numId="30" w16cid:durableId="834881884">
    <w:abstractNumId w:val="40"/>
  </w:num>
  <w:num w:numId="31" w16cid:durableId="1863281922">
    <w:abstractNumId w:val="0"/>
  </w:num>
  <w:num w:numId="32" w16cid:durableId="1309868060">
    <w:abstractNumId w:val="20"/>
  </w:num>
  <w:num w:numId="33" w16cid:durableId="1192185282">
    <w:abstractNumId w:val="44"/>
  </w:num>
  <w:num w:numId="34" w16cid:durableId="218593855">
    <w:abstractNumId w:val="45"/>
  </w:num>
  <w:num w:numId="35" w16cid:durableId="900218169">
    <w:abstractNumId w:val="11"/>
  </w:num>
  <w:num w:numId="36" w16cid:durableId="1771773130">
    <w:abstractNumId w:val="13"/>
  </w:num>
  <w:num w:numId="37" w16cid:durableId="1658804103">
    <w:abstractNumId w:val="29"/>
  </w:num>
  <w:num w:numId="38" w16cid:durableId="100296043">
    <w:abstractNumId w:val="27"/>
  </w:num>
  <w:num w:numId="39" w16cid:durableId="1480075090">
    <w:abstractNumId w:val="9"/>
  </w:num>
  <w:num w:numId="40" w16cid:durableId="524170664">
    <w:abstractNumId w:val="28"/>
  </w:num>
  <w:num w:numId="41" w16cid:durableId="2092461509">
    <w:abstractNumId w:val="42"/>
  </w:num>
  <w:num w:numId="42" w16cid:durableId="1575893546">
    <w:abstractNumId w:val="7"/>
  </w:num>
  <w:num w:numId="43" w16cid:durableId="1102263103">
    <w:abstractNumId w:val="21"/>
  </w:num>
  <w:num w:numId="44" w16cid:durableId="1466504265">
    <w:abstractNumId w:val="23"/>
  </w:num>
  <w:num w:numId="45" w16cid:durableId="1443764806">
    <w:abstractNumId w:val="15"/>
  </w:num>
  <w:num w:numId="46" w16cid:durableId="563101580">
    <w:abstractNumId w:val="12"/>
  </w:num>
  <w:num w:numId="47" w16cid:durableId="39061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2118D"/>
    <w:rsid w:val="00040ACF"/>
    <w:rsid w:val="000844B6"/>
    <w:rsid w:val="000B3136"/>
    <w:rsid w:val="000B3B23"/>
    <w:rsid w:val="000C1911"/>
    <w:rsid w:val="000C760C"/>
    <w:rsid w:val="000E4171"/>
    <w:rsid w:val="000F34E6"/>
    <w:rsid w:val="000F42FE"/>
    <w:rsid w:val="000F6F25"/>
    <w:rsid w:val="001065BF"/>
    <w:rsid w:val="00112C83"/>
    <w:rsid w:val="0011515A"/>
    <w:rsid w:val="001200F7"/>
    <w:rsid w:val="00132A06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1C29"/>
    <w:rsid w:val="001A25A4"/>
    <w:rsid w:val="001B79F2"/>
    <w:rsid w:val="001D7137"/>
    <w:rsid w:val="001E643A"/>
    <w:rsid w:val="001E775D"/>
    <w:rsid w:val="00210E6A"/>
    <w:rsid w:val="002278C1"/>
    <w:rsid w:val="00236D29"/>
    <w:rsid w:val="00246FB3"/>
    <w:rsid w:val="002514FF"/>
    <w:rsid w:val="00256C38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52AE1"/>
    <w:rsid w:val="0035370D"/>
    <w:rsid w:val="00370AB7"/>
    <w:rsid w:val="00391800"/>
    <w:rsid w:val="00396B43"/>
    <w:rsid w:val="003B5D9E"/>
    <w:rsid w:val="003B6BA5"/>
    <w:rsid w:val="003D14C2"/>
    <w:rsid w:val="003D470F"/>
    <w:rsid w:val="003D5BB5"/>
    <w:rsid w:val="003E6450"/>
    <w:rsid w:val="003E7545"/>
    <w:rsid w:val="003F3CD7"/>
    <w:rsid w:val="003F688D"/>
    <w:rsid w:val="00412264"/>
    <w:rsid w:val="00415A26"/>
    <w:rsid w:val="00437732"/>
    <w:rsid w:val="00447D24"/>
    <w:rsid w:val="0045384A"/>
    <w:rsid w:val="004554C9"/>
    <w:rsid w:val="00457D5D"/>
    <w:rsid w:val="0046152E"/>
    <w:rsid w:val="00462229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34D74"/>
    <w:rsid w:val="00553226"/>
    <w:rsid w:val="00555CB3"/>
    <w:rsid w:val="00572F7B"/>
    <w:rsid w:val="00576504"/>
    <w:rsid w:val="005863B8"/>
    <w:rsid w:val="005B62D3"/>
    <w:rsid w:val="005C1F4A"/>
    <w:rsid w:val="005D7F9F"/>
    <w:rsid w:val="005E7F85"/>
    <w:rsid w:val="005F7B18"/>
    <w:rsid w:val="00620F76"/>
    <w:rsid w:val="00624F86"/>
    <w:rsid w:val="006356AD"/>
    <w:rsid w:val="00635B7C"/>
    <w:rsid w:val="006448F9"/>
    <w:rsid w:val="00662DDF"/>
    <w:rsid w:val="00663135"/>
    <w:rsid w:val="00663BB0"/>
    <w:rsid w:val="006673D4"/>
    <w:rsid w:val="00667571"/>
    <w:rsid w:val="00670B4D"/>
    <w:rsid w:val="006726C3"/>
    <w:rsid w:val="00674D21"/>
    <w:rsid w:val="00683DBB"/>
    <w:rsid w:val="00683F88"/>
    <w:rsid w:val="006845F6"/>
    <w:rsid w:val="006A5799"/>
    <w:rsid w:val="006B16FF"/>
    <w:rsid w:val="006B5D59"/>
    <w:rsid w:val="006E1E1F"/>
    <w:rsid w:val="006E4E78"/>
    <w:rsid w:val="006F73E5"/>
    <w:rsid w:val="0070425B"/>
    <w:rsid w:val="00711A65"/>
    <w:rsid w:val="0072273A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4C15"/>
    <w:rsid w:val="00835AAA"/>
    <w:rsid w:val="0084000F"/>
    <w:rsid w:val="00846A7F"/>
    <w:rsid w:val="00852ED4"/>
    <w:rsid w:val="00856FFC"/>
    <w:rsid w:val="00865A7A"/>
    <w:rsid w:val="008662C5"/>
    <w:rsid w:val="008710E2"/>
    <w:rsid w:val="0088745F"/>
    <w:rsid w:val="008910F3"/>
    <w:rsid w:val="0089206D"/>
    <w:rsid w:val="0089514D"/>
    <w:rsid w:val="008B0819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710A"/>
    <w:rsid w:val="009936C4"/>
    <w:rsid w:val="00997CE4"/>
    <w:rsid w:val="009A5B98"/>
    <w:rsid w:val="009B2FFA"/>
    <w:rsid w:val="009E561B"/>
    <w:rsid w:val="009F73A8"/>
    <w:rsid w:val="00A01592"/>
    <w:rsid w:val="00A14FE0"/>
    <w:rsid w:val="00A322F3"/>
    <w:rsid w:val="00A35BE5"/>
    <w:rsid w:val="00A50CF1"/>
    <w:rsid w:val="00A574C3"/>
    <w:rsid w:val="00A65C9E"/>
    <w:rsid w:val="00A6618E"/>
    <w:rsid w:val="00AA67BB"/>
    <w:rsid w:val="00AB5A5C"/>
    <w:rsid w:val="00AC1262"/>
    <w:rsid w:val="00AD53A0"/>
    <w:rsid w:val="00AE7AB1"/>
    <w:rsid w:val="00AF068B"/>
    <w:rsid w:val="00AF4963"/>
    <w:rsid w:val="00AF6F8F"/>
    <w:rsid w:val="00B12858"/>
    <w:rsid w:val="00B13767"/>
    <w:rsid w:val="00B14A2D"/>
    <w:rsid w:val="00B24E02"/>
    <w:rsid w:val="00B445DA"/>
    <w:rsid w:val="00B53991"/>
    <w:rsid w:val="00B810E0"/>
    <w:rsid w:val="00B97727"/>
    <w:rsid w:val="00BA6EBA"/>
    <w:rsid w:val="00BE2F48"/>
    <w:rsid w:val="00BF68B1"/>
    <w:rsid w:val="00C04B62"/>
    <w:rsid w:val="00C132DF"/>
    <w:rsid w:val="00C52827"/>
    <w:rsid w:val="00C564B8"/>
    <w:rsid w:val="00C60C39"/>
    <w:rsid w:val="00C73841"/>
    <w:rsid w:val="00C83940"/>
    <w:rsid w:val="00C870EC"/>
    <w:rsid w:val="00C91613"/>
    <w:rsid w:val="00CC7325"/>
    <w:rsid w:val="00CD4351"/>
    <w:rsid w:val="00CE0941"/>
    <w:rsid w:val="00CF25B7"/>
    <w:rsid w:val="00CF7469"/>
    <w:rsid w:val="00D00E79"/>
    <w:rsid w:val="00D16579"/>
    <w:rsid w:val="00D330FD"/>
    <w:rsid w:val="00D3556A"/>
    <w:rsid w:val="00D5036E"/>
    <w:rsid w:val="00E0615E"/>
    <w:rsid w:val="00E1555C"/>
    <w:rsid w:val="00E1655E"/>
    <w:rsid w:val="00E16763"/>
    <w:rsid w:val="00E23D8C"/>
    <w:rsid w:val="00E24670"/>
    <w:rsid w:val="00E50103"/>
    <w:rsid w:val="00E53B83"/>
    <w:rsid w:val="00E60A5C"/>
    <w:rsid w:val="00E61F3C"/>
    <w:rsid w:val="00E71E87"/>
    <w:rsid w:val="00E739F2"/>
    <w:rsid w:val="00E73FBB"/>
    <w:rsid w:val="00E74FBE"/>
    <w:rsid w:val="00E7723E"/>
    <w:rsid w:val="00E85434"/>
    <w:rsid w:val="00EA4268"/>
    <w:rsid w:val="00EC0FD9"/>
    <w:rsid w:val="00ED0664"/>
    <w:rsid w:val="00ED30A2"/>
    <w:rsid w:val="00EF7EA8"/>
    <w:rsid w:val="00F03763"/>
    <w:rsid w:val="00F41991"/>
    <w:rsid w:val="00F4405D"/>
    <w:rsid w:val="00F80613"/>
    <w:rsid w:val="00FA1CB7"/>
    <w:rsid w:val="00FD0B3F"/>
    <w:rsid w:val="00FD4362"/>
    <w:rsid w:val="00FD70BC"/>
    <w:rsid w:val="00FE20C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B79B6D-92ED-D340-A6E3-13CB05EE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2433</Characters>
  <Application>Microsoft Office Word</Application>
  <DocSecurity>0</DocSecurity>
  <Lines>41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Calusola Pantouflage</vt:lpstr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Clausola Pantouflage</dc:title>
  <dc:subject>Clausola Pantouflage</dc:subject>
  <dc:creator>Ivana Caputo</dc:creator>
  <cp:keywords/>
  <dc:description/>
  <cp:lastModifiedBy>ivana caputo</cp:lastModifiedBy>
  <cp:revision>4</cp:revision>
  <cp:lastPrinted>2025-06-06T08:14:00Z</cp:lastPrinted>
  <dcterms:created xsi:type="dcterms:W3CDTF">2025-06-06T08:14:00Z</dcterms:created>
  <dcterms:modified xsi:type="dcterms:W3CDTF">2025-06-06T08:16:00Z</dcterms:modified>
  <cp:category/>
</cp:coreProperties>
</file>